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E0" w:rsidRDefault="00B33C87" w:rsidP="00420DC8">
      <w:bookmarkStart w:id="0" w:name="_GoBack"/>
      <w:bookmarkEnd w:id="0"/>
      <w:r>
        <w:rPr>
          <w:rFonts w:hint="eastAsia"/>
        </w:rPr>
        <w:t>様式第３</w:t>
      </w:r>
      <w:r w:rsidR="00420DC8">
        <w:rPr>
          <w:rFonts w:hint="eastAsia"/>
        </w:rPr>
        <w:t>号</w:t>
      </w:r>
    </w:p>
    <w:p w:rsidR="00D036B1" w:rsidRPr="00D036B1" w:rsidRDefault="00D036B1" w:rsidP="00D036B1">
      <w:pPr>
        <w:jc w:val="right"/>
        <w:rPr>
          <w:sz w:val="21"/>
        </w:rPr>
      </w:pPr>
      <w:r w:rsidRPr="00D036B1">
        <w:rPr>
          <w:rFonts w:hint="eastAsia"/>
          <w:sz w:val="21"/>
        </w:rPr>
        <w:t>業務委託・賃貸借・物品用</w:t>
      </w:r>
    </w:p>
    <w:p w:rsidR="00F40353" w:rsidRDefault="00420DC8" w:rsidP="00420DC8">
      <w:pPr>
        <w:jc w:val="center"/>
        <w:rPr>
          <w:sz w:val="32"/>
        </w:rPr>
      </w:pPr>
      <w:r w:rsidRPr="00420DC8">
        <w:rPr>
          <w:rFonts w:hint="eastAsia"/>
          <w:sz w:val="32"/>
        </w:rPr>
        <w:t>業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務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実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績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調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書</w:t>
      </w:r>
    </w:p>
    <w:p w:rsidR="00420DC8" w:rsidRDefault="00420DC8" w:rsidP="00420DC8"/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447"/>
        <w:gridCol w:w="2555"/>
        <w:gridCol w:w="2556"/>
        <w:gridCol w:w="2556"/>
        <w:gridCol w:w="2556"/>
        <w:gridCol w:w="2556"/>
      </w:tblGrid>
      <w:tr w:rsidR="00420DC8" w:rsidTr="006165E0">
        <w:trPr>
          <w:trHeight w:val="859"/>
        </w:trPr>
        <w:tc>
          <w:tcPr>
            <w:tcW w:w="2447" w:type="dxa"/>
            <w:vAlign w:val="center"/>
          </w:tcPr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注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文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2555" w:type="dxa"/>
            <w:vAlign w:val="center"/>
          </w:tcPr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契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約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件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2556" w:type="dxa"/>
            <w:vAlign w:val="center"/>
          </w:tcPr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内容・規模等</w:t>
            </w:r>
          </w:p>
        </w:tc>
        <w:tc>
          <w:tcPr>
            <w:tcW w:w="2556" w:type="dxa"/>
            <w:vAlign w:val="center"/>
          </w:tcPr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履行の場所</w:t>
            </w:r>
          </w:p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（都道府県等）</w:t>
            </w:r>
          </w:p>
        </w:tc>
        <w:tc>
          <w:tcPr>
            <w:tcW w:w="2556" w:type="dxa"/>
            <w:vAlign w:val="center"/>
          </w:tcPr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契約代金の額</w:t>
            </w:r>
          </w:p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（千円）</w:t>
            </w:r>
          </w:p>
        </w:tc>
        <w:tc>
          <w:tcPr>
            <w:tcW w:w="2556" w:type="dxa"/>
            <w:vAlign w:val="center"/>
          </w:tcPr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契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約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期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間</w:t>
            </w:r>
          </w:p>
        </w:tc>
      </w:tr>
      <w:tr w:rsidR="00420DC8" w:rsidTr="006165E0">
        <w:tc>
          <w:tcPr>
            <w:tcW w:w="2447" w:type="dxa"/>
            <w:vMerge w:val="restart"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 w:val="restart"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bottom w:val="dashed" w:sz="4" w:space="0" w:color="auto"/>
            </w:tcBorders>
          </w:tcPr>
          <w:p w:rsidR="00420DC8" w:rsidRPr="00D036B1" w:rsidRDefault="00420DC8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自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420DC8" w:rsidTr="006165E0">
        <w:tc>
          <w:tcPr>
            <w:tcW w:w="2447" w:type="dxa"/>
            <w:vMerge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top w:val="dashed" w:sz="4" w:space="0" w:color="auto"/>
            </w:tcBorders>
          </w:tcPr>
          <w:p w:rsidR="00420DC8" w:rsidRPr="00D036B1" w:rsidRDefault="00420DC8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至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bottom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自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top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至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年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月</w:t>
            </w:r>
          </w:p>
        </w:tc>
      </w:tr>
      <w:tr w:rsidR="00070981" w:rsidTr="006165E0">
        <w:tc>
          <w:tcPr>
            <w:tcW w:w="2447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bottom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自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top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至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bottom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自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top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至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bottom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自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top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至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bottom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自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/>
          </w:tcPr>
          <w:p w:rsidR="00070981" w:rsidRDefault="00070981" w:rsidP="00070981"/>
        </w:tc>
        <w:tc>
          <w:tcPr>
            <w:tcW w:w="2555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top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至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</w:tbl>
    <w:p w:rsidR="006165E0" w:rsidRPr="006165E0" w:rsidRDefault="006165E0" w:rsidP="006165E0">
      <w:pPr>
        <w:snapToGrid w:val="0"/>
        <w:rPr>
          <w:sz w:val="21"/>
        </w:rPr>
      </w:pPr>
      <w:r w:rsidRPr="006165E0">
        <w:rPr>
          <w:rFonts w:hint="eastAsia"/>
          <w:sz w:val="21"/>
        </w:rPr>
        <w:t>記載要領</w:t>
      </w:r>
    </w:p>
    <w:p w:rsidR="006165E0" w:rsidRPr="006165E0" w:rsidRDefault="006165E0" w:rsidP="006165E0">
      <w:pPr>
        <w:snapToGrid w:val="0"/>
        <w:rPr>
          <w:sz w:val="21"/>
        </w:rPr>
      </w:pPr>
      <w:r w:rsidRPr="006165E0">
        <w:rPr>
          <w:sz w:val="21"/>
        </w:rPr>
        <w:t xml:space="preserve">  １　本表は、直前</w:t>
      </w:r>
      <w:r w:rsidR="00626469">
        <w:rPr>
          <w:rFonts w:hint="eastAsia"/>
          <w:sz w:val="21"/>
        </w:rPr>
        <w:t>５</w:t>
      </w:r>
      <w:r w:rsidRPr="006165E0">
        <w:rPr>
          <w:sz w:val="21"/>
        </w:rPr>
        <w:t>年間(事業年度</w:t>
      </w:r>
      <w:r w:rsidR="00626469">
        <w:rPr>
          <w:rFonts w:hint="eastAsia"/>
          <w:sz w:val="21"/>
        </w:rPr>
        <w:t>５</w:t>
      </w:r>
      <w:r w:rsidRPr="006165E0">
        <w:rPr>
          <w:sz w:val="21"/>
        </w:rPr>
        <w:t>箇年分)の類似業務の実績について記載すること（履行中の完了していない契約も記載可とする。）。</w:t>
      </w:r>
    </w:p>
    <w:p w:rsidR="003E3844" w:rsidRPr="00D26725" w:rsidRDefault="006165E0" w:rsidP="00D26725">
      <w:pPr>
        <w:snapToGrid w:val="0"/>
        <w:rPr>
          <w:rFonts w:hint="eastAsia"/>
        </w:rPr>
      </w:pPr>
      <w:r w:rsidRPr="006165E0">
        <w:rPr>
          <w:sz w:val="21"/>
        </w:rPr>
        <w:t xml:space="preserve">  ２　「契約代金の額」は、消費税額を含まない場合は、その旨記載すること。</w:t>
      </w:r>
    </w:p>
    <w:sectPr w:rsidR="003E3844" w:rsidRPr="00D26725" w:rsidSect="00D26725">
      <w:footerReference w:type="default" r:id="rId8"/>
      <w:pgSz w:w="16838" w:h="11906" w:orient="landscape" w:code="9"/>
      <w:pgMar w:top="1134" w:right="851" w:bottom="1134" w:left="851" w:header="720" w:footer="454" w:gutter="0"/>
      <w:pgNumType w:start="1"/>
      <w:cols w:space="720"/>
      <w:noEndnote/>
      <w:docGrid w:type="lines" w:linePitch="469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B3" w:rsidRDefault="00A448B3">
      <w:r>
        <w:separator/>
      </w:r>
    </w:p>
  </w:endnote>
  <w:endnote w:type="continuationSeparator" w:id="0">
    <w:p w:rsidR="00A448B3" w:rsidRDefault="00A4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CF" w:rsidRDefault="005473CF" w:rsidP="005473C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B3" w:rsidRDefault="00A448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8B3" w:rsidRDefault="00A4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30"/>
  <w:drawingGridVerticalSpacing w:val="469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C"/>
    <w:rsid w:val="0000559F"/>
    <w:rsid w:val="0000778C"/>
    <w:rsid w:val="000129B8"/>
    <w:rsid w:val="000258E2"/>
    <w:rsid w:val="000353AA"/>
    <w:rsid w:val="00041C61"/>
    <w:rsid w:val="00046216"/>
    <w:rsid w:val="00047601"/>
    <w:rsid w:val="000668CD"/>
    <w:rsid w:val="00070831"/>
    <w:rsid w:val="00070981"/>
    <w:rsid w:val="00076584"/>
    <w:rsid w:val="00083225"/>
    <w:rsid w:val="000A2CA6"/>
    <w:rsid w:val="000E3AB2"/>
    <w:rsid w:val="000F2874"/>
    <w:rsid w:val="00120779"/>
    <w:rsid w:val="00137086"/>
    <w:rsid w:val="00137CCB"/>
    <w:rsid w:val="00142DC1"/>
    <w:rsid w:val="00190656"/>
    <w:rsid w:val="001C244D"/>
    <w:rsid w:val="001D1673"/>
    <w:rsid w:val="001D607B"/>
    <w:rsid w:val="001F1655"/>
    <w:rsid w:val="002035F6"/>
    <w:rsid w:val="0021000E"/>
    <w:rsid w:val="00216FD0"/>
    <w:rsid w:val="0026643D"/>
    <w:rsid w:val="00266F45"/>
    <w:rsid w:val="002819CF"/>
    <w:rsid w:val="002876BD"/>
    <w:rsid w:val="00294C80"/>
    <w:rsid w:val="0029767D"/>
    <w:rsid w:val="002A0B8C"/>
    <w:rsid w:val="002A5CC0"/>
    <w:rsid w:val="002D3E17"/>
    <w:rsid w:val="002E53AC"/>
    <w:rsid w:val="00323648"/>
    <w:rsid w:val="00345877"/>
    <w:rsid w:val="003E3844"/>
    <w:rsid w:val="003F125B"/>
    <w:rsid w:val="003F7E67"/>
    <w:rsid w:val="00400EE2"/>
    <w:rsid w:val="00420DC8"/>
    <w:rsid w:val="00423C6A"/>
    <w:rsid w:val="0044105C"/>
    <w:rsid w:val="004517A8"/>
    <w:rsid w:val="00452886"/>
    <w:rsid w:val="00461CC3"/>
    <w:rsid w:val="00465E20"/>
    <w:rsid w:val="004675CD"/>
    <w:rsid w:val="004A2BB9"/>
    <w:rsid w:val="004A3478"/>
    <w:rsid w:val="004C2079"/>
    <w:rsid w:val="004C55AF"/>
    <w:rsid w:val="004C6605"/>
    <w:rsid w:val="004D4D0A"/>
    <w:rsid w:val="004D6219"/>
    <w:rsid w:val="004E203C"/>
    <w:rsid w:val="004E2073"/>
    <w:rsid w:val="004E6190"/>
    <w:rsid w:val="004F4F47"/>
    <w:rsid w:val="005174FE"/>
    <w:rsid w:val="005473CF"/>
    <w:rsid w:val="005972BD"/>
    <w:rsid w:val="005D6791"/>
    <w:rsid w:val="005D74EC"/>
    <w:rsid w:val="005E1AE9"/>
    <w:rsid w:val="005E738E"/>
    <w:rsid w:val="00601160"/>
    <w:rsid w:val="00614E8C"/>
    <w:rsid w:val="006158B9"/>
    <w:rsid w:val="006165E0"/>
    <w:rsid w:val="006254C8"/>
    <w:rsid w:val="00626469"/>
    <w:rsid w:val="00630A6F"/>
    <w:rsid w:val="00651989"/>
    <w:rsid w:val="00652398"/>
    <w:rsid w:val="00674305"/>
    <w:rsid w:val="006A5857"/>
    <w:rsid w:val="006B10E2"/>
    <w:rsid w:val="006C13FC"/>
    <w:rsid w:val="006F02A4"/>
    <w:rsid w:val="006F0778"/>
    <w:rsid w:val="00706204"/>
    <w:rsid w:val="00727C26"/>
    <w:rsid w:val="00734CCA"/>
    <w:rsid w:val="007A3D47"/>
    <w:rsid w:val="007A4609"/>
    <w:rsid w:val="007B6C60"/>
    <w:rsid w:val="007C3D6F"/>
    <w:rsid w:val="00812BF1"/>
    <w:rsid w:val="00833633"/>
    <w:rsid w:val="00834C39"/>
    <w:rsid w:val="008669DA"/>
    <w:rsid w:val="0087116C"/>
    <w:rsid w:val="008725B4"/>
    <w:rsid w:val="00895D28"/>
    <w:rsid w:val="00896C18"/>
    <w:rsid w:val="008B0D4D"/>
    <w:rsid w:val="008D3793"/>
    <w:rsid w:val="00925A20"/>
    <w:rsid w:val="00932488"/>
    <w:rsid w:val="009434DD"/>
    <w:rsid w:val="00944214"/>
    <w:rsid w:val="00964616"/>
    <w:rsid w:val="009719DA"/>
    <w:rsid w:val="009A40D1"/>
    <w:rsid w:val="009A4B90"/>
    <w:rsid w:val="009D05BE"/>
    <w:rsid w:val="009D2DD2"/>
    <w:rsid w:val="009F50CA"/>
    <w:rsid w:val="009F724A"/>
    <w:rsid w:val="00A153FA"/>
    <w:rsid w:val="00A2652C"/>
    <w:rsid w:val="00A26F78"/>
    <w:rsid w:val="00A448B3"/>
    <w:rsid w:val="00A51A01"/>
    <w:rsid w:val="00A57AAB"/>
    <w:rsid w:val="00A61512"/>
    <w:rsid w:val="00A9173A"/>
    <w:rsid w:val="00A924BA"/>
    <w:rsid w:val="00AA18B6"/>
    <w:rsid w:val="00AB2761"/>
    <w:rsid w:val="00AE29B0"/>
    <w:rsid w:val="00B02E89"/>
    <w:rsid w:val="00B17BA3"/>
    <w:rsid w:val="00B30196"/>
    <w:rsid w:val="00B33C87"/>
    <w:rsid w:val="00B345A9"/>
    <w:rsid w:val="00B3542B"/>
    <w:rsid w:val="00B417FD"/>
    <w:rsid w:val="00B4501E"/>
    <w:rsid w:val="00B51520"/>
    <w:rsid w:val="00B5330F"/>
    <w:rsid w:val="00B556F8"/>
    <w:rsid w:val="00B729ED"/>
    <w:rsid w:val="00B85B6F"/>
    <w:rsid w:val="00B8630F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A67B4"/>
    <w:rsid w:val="00CB678F"/>
    <w:rsid w:val="00CB7379"/>
    <w:rsid w:val="00CC060E"/>
    <w:rsid w:val="00CE2992"/>
    <w:rsid w:val="00CE66D4"/>
    <w:rsid w:val="00CF74F3"/>
    <w:rsid w:val="00D01CCE"/>
    <w:rsid w:val="00D036B1"/>
    <w:rsid w:val="00D060F3"/>
    <w:rsid w:val="00D20A7C"/>
    <w:rsid w:val="00D26725"/>
    <w:rsid w:val="00D466CD"/>
    <w:rsid w:val="00D55507"/>
    <w:rsid w:val="00D70FEA"/>
    <w:rsid w:val="00DA26F2"/>
    <w:rsid w:val="00DA2E7D"/>
    <w:rsid w:val="00DC1A80"/>
    <w:rsid w:val="00DD35CD"/>
    <w:rsid w:val="00DD437C"/>
    <w:rsid w:val="00DE2F1A"/>
    <w:rsid w:val="00DE453A"/>
    <w:rsid w:val="00DE5732"/>
    <w:rsid w:val="00E2448A"/>
    <w:rsid w:val="00E3287D"/>
    <w:rsid w:val="00E40557"/>
    <w:rsid w:val="00E54A12"/>
    <w:rsid w:val="00E61478"/>
    <w:rsid w:val="00E62178"/>
    <w:rsid w:val="00E81DA1"/>
    <w:rsid w:val="00E903AF"/>
    <w:rsid w:val="00E9206A"/>
    <w:rsid w:val="00E93C89"/>
    <w:rsid w:val="00EA0827"/>
    <w:rsid w:val="00EA3D40"/>
    <w:rsid w:val="00EC623E"/>
    <w:rsid w:val="00ED48EE"/>
    <w:rsid w:val="00ED5FF0"/>
    <w:rsid w:val="00F307D1"/>
    <w:rsid w:val="00F40353"/>
    <w:rsid w:val="00F61DBC"/>
    <w:rsid w:val="00F67EF8"/>
    <w:rsid w:val="00F70538"/>
    <w:rsid w:val="00F81317"/>
    <w:rsid w:val="00F9051E"/>
    <w:rsid w:val="00F94B91"/>
    <w:rsid w:val="00FD770D"/>
    <w:rsid w:val="00FE2ACB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D15F19A"/>
  <w14:defaultImageDpi w14:val="96"/>
  <w15:docId w15:val="{CD74590B-CF76-472D-AE62-1AFEFF91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55640-F9C2-4302-BF1F-DC32E5D65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54</cp:revision>
  <cp:lastPrinted>2024-06-14T02:24:00Z</cp:lastPrinted>
  <dcterms:created xsi:type="dcterms:W3CDTF">2016-06-20T07:29:00Z</dcterms:created>
  <dcterms:modified xsi:type="dcterms:W3CDTF">2026-05-12T03:35:00Z</dcterms:modified>
</cp:coreProperties>
</file>